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1F7ED" w14:textId="77777777" w:rsidR="00B854B8" w:rsidRPr="00B854B8" w:rsidRDefault="00B854B8" w:rsidP="00B854B8">
      <w:pPr>
        <w:spacing w:afterLines="100" w:after="360" w:line="860" w:lineRule="exact"/>
        <w:rPr>
          <w:rFonts w:ascii="HG丸ｺﾞｼｯｸM-PRO" w:eastAsia="HG丸ｺﾞｼｯｸM-PRO" w:hAnsi="Century" w:cs="Times New Roman"/>
          <w:b/>
          <w:sz w:val="56"/>
          <w:szCs w:val="56"/>
          <w:u w:val="thick" w:color="FDE9D9"/>
        </w:rPr>
      </w:pPr>
      <w:bookmarkStart w:id="0" w:name="_GoBack"/>
      <w:bookmarkEnd w:id="0"/>
      <w:r w:rsidRPr="00B854B8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FDE9D9"/>
        </w:rPr>
        <w:t xml:space="preserve">これからやりたいこと　　　　　　　</w:t>
      </w:r>
    </w:p>
    <w:tbl>
      <w:tblPr>
        <w:tblStyle w:val="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854B8" w:rsidRPr="00B854B8" w14:paraId="355BE995" w14:textId="77777777" w:rsidTr="00B854B8">
        <w:trPr>
          <w:trHeight w:hRule="exact" w:val="709"/>
        </w:trPr>
        <w:tc>
          <w:tcPr>
            <w:tcW w:w="9500" w:type="dxa"/>
            <w:tcBorders>
              <w:top w:val="double" w:sz="4" w:space="0" w:color="auto"/>
              <w:bottom w:val="nil"/>
            </w:tcBorders>
            <w:shd w:val="clear" w:color="auto" w:fill="FDE9D9"/>
            <w:vAlign w:val="center"/>
          </w:tcPr>
          <w:p w14:paraId="63F1266C" w14:textId="77777777" w:rsidR="00B854B8" w:rsidRPr="00B854B8" w:rsidRDefault="00B854B8" w:rsidP="00B854B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0"/>
                <w:u w:color="E36C0A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0"/>
                <w:u w:color="E36C0A"/>
              </w:rPr>
              <w:t>これからやってみたいこと</w:t>
            </w:r>
            <w:r w:rsidR="00E820F7">
              <w:rPr>
                <w:rFonts w:ascii="HG丸ｺﾞｼｯｸM-PRO" w:eastAsia="HG丸ｺﾞｼｯｸM-PRO" w:hAnsi="Century" w:cs="Times New Roman" w:hint="eastAsia"/>
                <w:b/>
                <w:sz w:val="28"/>
                <w:szCs w:val="30"/>
                <w:u w:color="E36C0A"/>
              </w:rPr>
              <w:t>（＊できるだけたくさん書いてみましょう。）</w:t>
            </w:r>
          </w:p>
        </w:tc>
      </w:tr>
      <w:tr w:rsidR="00B854B8" w:rsidRPr="00B854B8" w14:paraId="04EA0104" w14:textId="77777777" w:rsidTr="004A1429">
        <w:trPr>
          <w:trHeight w:hRule="exact" w:val="8417"/>
        </w:trPr>
        <w:tc>
          <w:tcPr>
            <w:tcW w:w="9500" w:type="dxa"/>
            <w:tcBorders>
              <w:top w:val="nil"/>
              <w:bottom w:val="single" w:sz="4" w:space="0" w:color="000000"/>
            </w:tcBorders>
          </w:tcPr>
          <w:p w14:paraId="221CC5A2" w14:textId="77777777" w:rsidR="00B854B8" w:rsidRPr="00B854B8" w:rsidRDefault="000F78E1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例）自宅の</w:t>
            </w:r>
            <w:r w:rsidR="00F376B1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>庭を、</w:t>
            </w:r>
            <w:r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>お</w:t>
            </w:r>
            <w:r w:rsidR="00F376B1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>花でいっぱいにしたい</w:t>
            </w:r>
          </w:p>
          <w:p w14:paraId="44D69CC9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</w:t>
            </w:r>
          </w:p>
          <w:p w14:paraId="7849A90D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</w:t>
            </w:r>
          </w:p>
          <w:p w14:paraId="3CE7565A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</w:t>
            </w:r>
          </w:p>
          <w:p w14:paraId="11E893A3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</w:t>
            </w:r>
          </w:p>
          <w:p w14:paraId="22749EFF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　</w:t>
            </w:r>
          </w:p>
          <w:p w14:paraId="6F045AC0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</w:t>
            </w:r>
          </w:p>
          <w:p w14:paraId="151A67D8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</w:t>
            </w:r>
          </w:p>
          <w:p w14:paraId="310E991E" w14:textId="77777777" w:rsidR="00B854B8" w:rsidRP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</w:t>
            </w:r>
          </w:p>
          <w:p w14:paraId="1814F0F6" w14:textId="77777777" w:rsidR="00B854B8" w:rsidRDefault="00B854B8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</w:t>
            </w:r>
          </w:p>
          <w:p w14:paraId="766CD7C5" w14:textId="77777777" w:rsidR="001755E9" w:rsidRDefault="001755E9" w:rsidP="004A1429">
            <w:pPr>
              <w:spacing w:line="240" w:lineRule="auto"/>
              <w:jc w:val="lef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□</w:t>
            </w:r>
          </w:p>
          <w:p w14:paraId="489E8891" w14:textId="77777777" w:rsidR="00B854B8" w:rsidRPr="00B854B8" w:rsidRDefault="001755E9" w:rsidP="004A1429">
            <w:pPr>
              <w:jc w:val="right"/>
              <w:rPr>
                <w:rFonts w:ascii="HG丸ｺﾞｼｯｸM-PRO" w:eastAsia="HG丸ｺﾞｼｯｸM-PRO" w:hAnsi="Century" w:cs="Times New Roman"/>
                <w:position w:val="8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 xml:space="preserve">　</w:t>
            </w:r>
            <w:r w:rsidR="00B854B8" w:rsidRPr="00B854B8">
              <w:rPr>
                <w:rFonts w:ascii="HG丸ｺﾞｼｯｸM-PRO" w:eastAsia="HG丸ｺﾞｼｯｸM-PRO" w:hAnsi="Century" w:cs="Times New Roman" w:hint="eastAsia"/>
                <w:position w:val="8"/>
                <w:sz w:val="28"/>
                <w:szCs w:val="28"/>
              </w:rPr>
              <w:t>＊達成したら□にチェックをいれましょう。</w:t>
            </w:r>
          </w:p>
        </w:tc>
      </w:tr>
      <w:tr w:rsidR="00B854B8" w:rsidRPr="00B854B8" w14:paraId="43F615F4" w14:textId="77777777" w:rsidTr="00B854B8">
        <w:trPr>
          <w:trHeight w:hRule="exact" w:val="709"/>
        </w:trPr>
        <w:tc>
          <w:tcPr>
            <w:tcW w:w="9500" w:type="dxa"/>
            <w:tcBorders>
              <w:top w:val="single" w:sz="4" w:space="0" w:color="000000"/>
              <w:bottom w:val="nil"/>
            </w:tcBorders>
            <w:shd w:val="clear" w:color="auto" w:fill="FDE9D9"/>
            <w:vAlign w:val="center"/>
          </w:tcPr>
          <w:p w14:paraId="20359DDE" w14:textId="77777777" w:rsidR="00B854B8" w:rsidRPr="00B854B8" w:rsidRDefault="00B854B8" w:rsidP="00B854B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32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0"/>
              </w:rPr>
              <w:t>これから行ってみたいところ</w:t>
            </w:r>
          </w:p>
        </w:tc>
      </w:tr>
      <w:tr w:rsidR="00B854B8" w:rsidRPr="00B854B8" w14:paraId="08270C9B" w14:textId="77777777" w:rsidTr="004A1429">
        <w:trPr>
          <w:trHeight w:hRule="exact" w:val="1361"/>
        </w:trPr>
        <w:tc>
          <w:tcPr>
            <w:tcW w:w="9500" w:type="dxa"/>
            <w:tcBorders>
              <w:top w:val="nil"/>
              <w:bottom w:val="single" w:sz="4" w:space="0" w:color="000000"/>
            </w:tcBorders>
          </w:tcPr>
          <w:p w14:paraId="52B51658" w14:textId="77777777" w:rsidR="00B854B8" w:rsidRPr="00B854B8" w:rsidRDefault="00B854B8" w:rsidP="00B854B8">
            <w:pPr>
              <w:spacing w:line="360" w:lineRule="exact"/>
              <w:jc w:val="left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</w:p>
        </w:tc>
      </w:tr>
      <w:tr w:rsidR="00B854B8" w:rsidRPr="00B854B8" w14:paraId="7D48FA66" w14:textId="77777777" w:rsidTr="00B854B8">
        <w:trPr>
          <w:trHeight w:hRule="exact" w:val="709"/>
        </w:trPr>
        <w:tc>
          <w:tcPr>
            <w:tcW w:w="9500" w:type="dxa"/>
            <w:tcBorders>
              <w:top w:val="single" w:sz="4" w:space="0" w:color="000000"/>
              <w:bottom w:val="nil"/>
            </w:tcBorders>
            <w:shd w:val="clear" w:color="auto" w:fill="FDE9D9"/>
            <w:vAlign w:val="center"/>
          </w:tcPr>
          <w:p w14:paraId="5D1B5998" w14:textId="77777777" w:rsidR="00B854B8" w:rsidRPr="00B854B8" w:rsidRDefault="00B854B8" w:rsidP="00B854B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32"/>
                <w:szCs w:val="32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28"/>
                <w:szCs w:val="30"/>
              </w:rPr>
              <w:t>これから会いたい人</w:t>
            </w:r>
          </w:p>
        </w:tc>
      </w:tr>
      <w:tr w:rsidR="00B854B8" w:rsidRPr="00B854B8" w14:paraId="6DEBCF4F" w14:textId="77777777" w:rsidTr="004A1429">
        <w:trPr>
          <w:trHeight w:hRule="exact" w:val="1361"/>
        </w:trPr>
        <w:tc>
          <w:tcPr>
            <w:tcW w:w="9500" w:type="dxa"/>
            <w:tcBorders>
              <w:top w:val="nil"/>
              <w:bottom w:val="double" w:sz="4" w:space="0" w:color="auto"/>
            </w:tcBorders>
          </w:tcPr>
          <w:p w14:paraId="73BB279E" w14:textId="77777777" w:rsidR="00B854B8" w:rsidRPr="00B854B8" w:rsidRDefault="00B854B8" w:rsidP="00B854B8">
            <w:pPr>
              <w:spacing w:line="50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0A7CEDBB" w14:textId="77777777" w:rsidR="00B854B8" w:rsidRPr="00B854B8" w:rsidRDefault="004A1429" w:rsidP="00B854B8">
      <w:pPr>
        <w:spacing w:line="20" w:lineRule="exact"/>
        <w:rPr>
          <w:rFonts w:ascii="HG丸ｺﾞｼｯｸM-PRO" w:eastAsia="HG丸ｺﾞｼｯｸM-PRO" w:hAnsi="Calibri" w:cs="Times New Roman"/>
          <w:sz w:val="28"/>
          <w:szCs w:val="28"/>
        </w:rPr>
      </w:pPr>
      <w:r w:rsidRPr="00B854B8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627AD" wp14:editId="6F6CBBBC">
                <wp:simplePos x="0" y="0"/>
                <wp:positionH relativeFrom="margin">
                  <wp:posOffset>998982</wp:posOffset>
                </wp:positionH>
                <wp:positionV relativeFrom="paragraph">
                  <wp:posOffset>10922</wp:posOffset>
                </wp:positionV>
                <wp:extent cx="4291584" cy="571500"/>
                <wp:effectExtent l="0" t="0" r="0" b="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584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217F30" w14:textId="77777777" w:rsidR="00B854B8" w:rsidRPr="00B854B8" w:rsidRDefault="00B854B8" w:rsidP="00B854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 w:rsidR="00E82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4627AD" id="正方形/長方形 200" o:spid="_x0000_s1030" style="position:absolute;left:0;text-align:left;margin-left:78.65pt;margin-top:.85pt;width:337.9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" filled="f" stroked="f" strokeweight="2pt">
                <v:textbox>
                  <w:txbxContent>
                    <w:p w14:paraId="36217F30" w14:textId="77777777" w:rsidR="00B854B8" w:rsidRPr="00B854B8" w:rsidRDefault="00B854B8" w:rsidP="00B854B8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（</w:t>
                      </w: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　　　歳</w:t>
                      </w:r>
                      <w:r w:rsidR="00E82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54B8" w:rsidRPr="00B854B8" w:rsidSect="00B854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E729" w14:textId="77777777" w:rsidR="00190600" w:rsidRDefault="00190600" w:rsidP="002C32B3">
      <w:r>
        <w:separator/>
      </w:r>
    </w:p>
  </w:endnote>
  <w:endnote w:type="continuationSeparator" w:id="0">
    <w:p w14:paraId="0FFF3F6C" w14:textId="77777777" w:rsidR="00190600" w:rsidRDefault="00190600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ACA89" w14:textId="77777777" w:rsidR="00190600" w:rsidRDefault="00190600" w:rsidP="002C32B3">
      <w:r>
        <w:separator/>
      </w:r>
    </w:p>
  </w:footnote>
  <w:footnote w:type="continuationSeparator" w:id="0">
    <w:p w14:paraId="30890D7C" w14:textId="77777777" w:rsidR="00190600" w:rsidRDefault="00190600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55787"/>
    <w:rsid w:val="00062BF4"/>
    <w:rsid w:val="0008406F"/>
    <w:rsid w:val="000F0B07"/>
    <w:rsid w:val="000F78E1"/>
    <w:rsid w:val="00166272"/>
    <w:rsid w:val="001755E9"/>
    <w:rsid w:val="0018615A"/>
    <w:rsid w:val="00190600"/>
    <w:rsid w:val="001B2318"/>
    <w:rsid w:val="002048C6"/>
    <w:rsid w:val="00232503"/>
    <w:rsid w:val="00240F41"/>
    <w:rsid w:val="00244CE0"/>
    <w:rsid w:val="00283583"/>
    <w:rsid w:val="002C32B3"/>
    <w:rsid w:val="002D2E03"/>
    <w:rsid w:val="00300D5A"/>
    <w:rsid w:val="00303273"/>
    <w:rsid w:val="0034744B"/>
    <w:rsid w:val="003A51A4"/>
    <w:rsid w:val="003A6ED9"/>
    <w:rsid w:val="003B107E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52A3C"/>
    <w:rsid w:val="0065504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7EA0"/>
    <w:rsid w:val="0089662A"/>
    <w:rsid w:val="008B2036"/>
    <w:rsid w:val="008C3845"/>
    <w:rsid w:val="009051D8"/>
    <w:rsid w:val="009127EB"/>
    <w:rsid w:val="009224D1"/>
    <w:rsid w:val="00947C17"/>
    <w:rsid w:val="009805DC"/>
    <w:rsid w:val="00986160"/>
    <w:rsid w:val="009A6CAB"/>
    <w:rsid w:val="009E7C80"/>
    <w:rsid w:val="009F280C"/>
    <w:rsid w:val="00A06E37"/>
    <w:rsid w:val="00A47401"/>
    <w:rsid w:val="00A63699"/>
    <w:rsid w:val="00A90484"/>
    <w:rsid w:val="00A93B0D"/>
    <w:rsid w:val="00A9407E"/>
    <w:rsid w:val="00AA392D"/>
    <w:rsid w:val="00AB5E07"/>
    <w:rsid w:val="00AD35B5"/>
    <w:rsid w:val="00B350D7"/>
    <w:rsid w:val="00B407CC"/>
    <w:rsid w:val="00B464DE"/>
    <w:rsid w:val="00B62E6C"/>
    <w:rsid w:val="00B7224A"/>
    <w:rsid w:val="00B854B8"/>
    <w:rsid w:val="00BA612E"/>
    <w:rsid w:val="00BA697D"/>
    <w:rsid w:val="00BB5B06"/>
    <w:rsid w:val="00BE3D36"/>
    <w:rsid w:val="00BF5913"/>
    <w:rsid w:val="00BF6A38"/>
    <w:rsid w:val="00BF6F51"/>
    <w:rsid w:val="00C1777D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E07ECD"/>
    <w:rsid w:val="00E17A60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66C7-F28C-497E-83AA-386CC9D0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165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2021-12-21T04:52:00Z</dcterms:created>
  <dcterms:modified xsi:type="dcterms:W3CDTF">2021-12-21T04:52:00Z</dcterms:modified>
</cp:coreProperties>
</file>