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EFC2" w14:textId="77777777" w:rsidR="00BB7AE9" w:rsidRPr="003E6FA3" w:rsidRDefault="00BB7AE9" w:rsidP="00BB7AE9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F2DBDB"/>
        </w:rPr>
        <w:t xml:space="preserve">財産のこと　　　　　　　　　　　　　</w:t>
      </w:r>
    </w:p>
    <w:p w14:paraId="72929F2B" w14:textId="77777777" w:rsidR="00BB7AE9" w:rsidRPr="00AE56A6" w:rsidRDefault="00BB7AE9" w:rsidP="00BB7AE9">
      <w:pPr>
        <w:adjustRightInd w:val="0"/>
        <w:snapToGrid w:val="0"/>
        <w:spacing w:line="600" w:lineRule="exact"/>
        <w:jc w:val="left"/>
        <w:rPr>
          <w:rFonts w:ascii="HG丸ｺﾞｼｯｸM-PRO" w:eastAsia="HG丸ｺﾞｼｯｸM-PRO" w:hAnsi="Century" w:cs="Times New Roman"/>
          <w:b/>
          <w:sz w:val="32"/>
          <w:szCs w:val="32"/>
        </w:rPr>
      </w:pPr>
      <w:r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土地・不動産・</w: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株</w:t>
      </w:r>
      <w:r>
        <w:rPr>
          <w:rFonts w:ascii="HG丸ｺﾞｼｯｸM-PRO" w:eastAsia="HG丸ｺﾞｼｯｸM-PRO" w:hAnsi="Century" w:cs="Times New Roman" w:hint="eastAsia"/>
          <w:b/>
          <w:spacing w:val="-4"/>
          <w:sz w:val="32"/>
          <w:szCs w:val="32"/>
        </w:rPr>
        <w:t>・</w:t>
      </w:r>
      <w:r w:rsidRPr="00AE56A6">
        <w:rPr>
          <w:rFonts w:ascii="HG丸ｺﾞｼｯｸM-PRO" w:eastAsia="HG丸ｺﾞｼｯｸM-PRO" w:hAnsi="Century" w:cs="Times New Roman" w:hint="eastAsia"/>
          <w:b/>
          <w:spacing w:val="-4"/>
          <w:sz w:val="32"/>
          <w:szCs w:val="32"/>
        </w:rPr>
        <w:t>公社債など</w:t>
      </w:r>
    </w:p>
    <w:p w14:paraId="7DF12F93" w14:textId="77777777" w:rsidR="00BB7AE9" w:rsidRPr="00AE56A6" w:rsidRDefault="00BB7AE9" w:rsidP="00BB7AE9">
      <w:pPr>
        <w:adjustRightInd w:val="0"/>
        <w:snapToGrid w:val="0"/>
        <w:spacing w:line="100" w:lineRule="exact"/>
        <w:jc w:val="left"/>
        <w:rPr>
          <w:rFonts w:ascii="HG丸ｺﾞｼｯｸM-PRO" w:eastAsia="HG丸ｺﾞｼｯｸM-PRO" w:hAnsi="Century" w:cs="Times New Roman"/>
          <w:spacing w:val="-4"/>
          <w:sz w:val="28"/>
          <w:szCs w:val="28"/>
        </w:rPr>
      </w:pPr>
    </w:p>
    <w:tbl>
      <w:tblPr>
        <w:tblStyle w:val="6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2230"/>
        <w:gridCol w:w="2393"/>
      </w:tblGrid>
      <w:tr w:rsidR="00BB7AE9" w:rsidRPr="00AE56A6" w14:paraId="6BF92A39" w14:textId="77777777" w:rsidTr="006826E8">
        <w:trPr>
          <w:trHeight w:hRule="exact" w:val="737"/>
        </w:trPr>
        <w:tc>
          <w:tcPr>
            <w:tcW w:w="4877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28BB1D74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名称・銘柄・内容等</w:t>
            </w:r>
          </w:p>
        </w:tc>
        <w:tc>
          <w:tcPr>
            <w:tcW w:w="2230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2D65B924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名義</w:t>
            </w:r>
          </w:p>
        </w:tc>
        <w:tc>
          <w:tcPr>
            <w:tcW w:w="2393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27C774A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備考</w:t>
            </w:r>
          </w:p>
        </w:tc>
      </w:tr>
      <w:tr w:rsidR="00BB7AE9" w:rsidRPr="00AE56A6" w14:paraId="0AF47023" w14:textId="77777777" w:rsidTr="006826E8">
        <w:trPr>
          <w:trHeight w:val="1049"/>
        </w:trPr>
        <w:tc>
          <w:tcPr>
            <w:tcW w:w="4877" w:type="dxa"/>
          </w:tcPr>
          <w:p w14:paraId="50D5AC77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30463077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FBE19E7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B7AE9" w:rsidRPr="00AE56A6" w14:paraId="3BDBE820" w14:textId="77777777" w:rsidTr="006826E8">
        <w:trPr>
          <w:trHeight w:val="1049"/>
        </w:trPr>
        <w:tc>
          <w:tcPr>
            <w:tcW w:w="4877" w:type="dxa"/>
          </w:tcPr>
          <w:p w14:paraId="5E7EB18D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3D6E48F6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AF1DDEF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7E64E658" w14:textId="77777777" w:rsidR="00BB7AE9" w:rsidRPr="00AE56A6" w:rsidRDefault="00BB7AE9" w:rsidP="00BB7AE9">
      <w:pPr>
        <w:adjustRightInd w:val="0"/>
        <w:snapToGrid w:val="0"/>
        <w:spacing w:line="600" w:lineRule="exact"/>
        <w:jc w:val="left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AE56A6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借入金・債務保証・ローンなど</w:t>
      </w:r>
      <w:r w:rsidRPr="00AE56A6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ab/>
      </w:r>
    </w:p>
    <w:p w14:paraId="7FE5AC2F" w14:textId="77777777" w:rsidR="00BB7AE9" w:rsidRPr="00AE56A6" w:rsidRDefault="00BB7AE9" w:rsidP="00BB7AE9">
      <w:pPr>
        <w:adjustRightInd w:val="0"/>
        <w:snapToGrid w:val="0"/>
        <w:spacing w:line="100" w:lineRule="exact"/>
        <w:ind w:leftChars="-50" w:left="-105" w:firstLineChars="50" w:firstLine="140"/>
        <w:jc w:val="left"/>
        <w:rPr>
          <w:rFonts w:ascii="HG丸ｺﾞｼｯｸM-PRO" w:eastAsia="HG丸ｺﾞｼｯｸM-PRO" w:hAnsi="Century" w:cs="Times New Roman"/>
          <w:sz w:val="28"/>
          <w:szCs w:val="28"/>
        </w:rPr>
      </w:pPr>
    </w:p>
    <w:tbl>
      <w:tblPr>
        <w:tblStyle w:val="6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381"/>
        <w:gridCol w:w="1934"/>
        <w:gridCol w:w="1414"/>
        <w:gridCol w:w="2387"/>
      </w:tblGrid>
      <w:tr w:rsidR="00BB7AE9" w:rsidRPr="00AE56A6" w14:paraId="1C382F9F" w14:textId="77777777" w:rsidTr="006826E8">
        <w:trPr>
          <w:trHeight w:hRule="exact" w:val="737"/>
        </w:trPr>
        <w:tc>
          <w:tcPr>
            <w:tcW w:w="238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290B8EC5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関係機関名</w:t>
            </w:r>
          </w:p>
        </w:tc>
        <w:tc>
          <w:tcPr>
            <w:tcW w:w="1381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B70F39C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種類</w:t>
            </w:r>
          </w:p>
        </w:tc>
        <w:tc>
          <w:tcPr>
            <w:tcW w:w="193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773E6B8E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所在地</w:t>
            </w:r>
          </w:p>
        </w:tc>
        <w:tc>
          <w:tcPr>
            <w:tcW w:w="141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0B11628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名義</w:t>
            </w:r>
          </w:p>
        </w:tc>
        <w:tc>
          <w:tcPr>
            <w:tcW w:w="2387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14ABC1D8" w14:textId="77777777" w:rsidR="00BB7AE9" w:rsidRPr="00AE56A6" w:rsidRDefault="00BB7AE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金額</w:t>
            </w:r>
          </w:p>
        </w:tc>
      </w:tr>
      <w:tr w:rsidR="00BB7AE9" w:rsidRPr="00AE56A6" w14:paraId="22E8FF45" w14:textId="77777777" w:rsidTr="006826E8">
        <w:trPr>
          <w:trHeight w:hRule="exact" w:val="1049"/>
        </w:trPr>
        <w:tc>
          <w:tcPr>
            <w:tcW w:w="2384" w:type="dxa"/>
          </w:tcPr>
          <w:p w14:paraId="3287AA6C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9A1CBE6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F180826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7FD9298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25ED7D34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B7AE9" w:rsidRPr="00AE56A6" w14:paraId="4B3F71B3" w14:textId="77777777" w:rsidTr="006826E8">
        <w:trPr>
          <w:trHeight w:hRule="exact" w:val="1049"/>
        </w:trPr>
        <w:tc>
          <w:tcPr>
            <w:tcW w:w="2384" w:type="dxa"/>
          </w:tcPr>
          <w:p w14:paraId="5F95C990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0628ECE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00D211F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2BC6327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0348E30" w14:textId="77777777" w:rsidR="00BB7AE9" w:rsidRPr="00AE56A6" w:rsidRDefault="00BB7AE9" w:rsidP="006826E8">
            <w:pPr>
              <w:spacing w:line="6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5BF9BB97" w14:textId="77777777" w:rsidR="00BB7AE9" w:rsidRPr="00AE56A6" w:rsidRDefault="00BB7AE9" w:rsidP="00BB7AE9">
      <w:pPr>
        <w:spacing w:line="860" w:lineRule="exact"/>
        <w:jc w:val="left"/>
        <w:rPr>
          <w:rFonts w:ascii="HG丸ｺﾞｼｯｸM-PRO" w:eastAsia="HG丸ｺﾞｼｯｸM-PRO"/>
          <w:b/>
          <w:sz w:val="48"/>
          <w:szCs w:val="48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E6859" wp14:editId="5615E5AA">
                <wp:simplePos x="0" y="0"/>
                <wp:positionH relativeFrom="margin">
                  <wp:posOffset>994410</wp:posOffset>
                </wp:positionH>
                <wp:positionV relativeFrom="paragraph">
                  <wp:posOffset>4147185</wp:posOffset>
                </wp:positionV>
                <wp:extent cx="4362450" cy="571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A9FE2E" w14:textId="77777777" w:rsidR="00BB7AE9" w:rsidRPr="00AE56A6" w:rsidRDefault="00BB7AE9" w:rsidP="00BB7A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E6859" id="正方形/長方形 15" o:spid="_x0000_s1026" style="position:absolute;margin-left:78.3pt;margin-top:326.55pt;width:34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" filled="f" stroked="f" strokeweight="2pt">
                <v:textbox>
                  <w:txbxContent>
                    <w:p w14:paraId="1DA9FE2E" w14:textId="77777777" w:rsidR="00BB7AE9" w:rsidRPr="00AE56A6" w:rsidRDefault="00BB7AE9" w:rsidP="00BB7AE9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56A6">
        <w:rPr>
          <w:rFonts w:ascii="HG丸ｺﾞｼｯｸM-PRO" w:eastAsia="HG丸ｺﾞｼｯｸM-PRO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819A" wp14:editId="4430B86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133465" cy="3838575"/>
                <wp:effectExtent l="19050" t="19050" r="19685" b="28575"/>
                <wp:wrapNone/>
                <wp:docPr id="2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3838575"/>
                        </a:xfrm>
                        <a:prstGeom prst="roundRect">
                          <a:avLst>
                            <a:gd name="adj" fmla="val 2256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8EEE6" w14:textId="77777777" w:rsidR="00BB7AE9" w:rsidRPr="00AE56A6" w:rsidRDefault="00BB7AE9" w:rsidP="00BB7AE9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thick" w:color="F2DBDB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thick" w:color="F2DBDB"/>
                              </w:rPr>
                              <w:t>メモ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thick" w:color="F2DBDB"/>
                              </w:rPr>
                              <w:t>欄</w:t>
                            </w:r>
                          </w:p>
                          <w:p w14:paraId="2941AC45" w14:textId="77777777" w:rsidR="00BB7AE9" w:rsidRPr="00650359" w:rsidRDefault="00BB7AE9" w:rsidP="00BB7AE9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18819A" id="AutoShape 299" o:spid="_x0000_s1027" style="position:absolute;margin-left:0;margin-top:22.05pt;width:482.95pt;height:30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" strokecolor="#f2dcdb" strokeweight="3pt">
                <v:stroke dashstyle="1 1"/>
                <v:textbox inset="5.85pt,.7pt,5.85pt,.7pt">
                  <w:txbxContent>
                    <w:p w14:paraId="1D88EEE6" w14:textId="77777777" w:rsidR="00BB7AE9" w:rsidRPr="00AE56A6" w:rsidRDefault="00BB7AE9" w:rsidP="00BB7AE9">
                      <w:pPr>
                        <w:spacing w:line="500" w:lineRule="exact"/>
                        <w:ind w:firstLineChars="100" w:firstLine="280"/>
                        <w:rPr>
                          <w:rFonts w:ascii="HGMaruGothicMPRO" w:eastAsia="HGMaruGothicMPRO"/>
                          <w:sz w:val="28"/>
                          <w:szCs w:val="28"/>
                          <w:u w:val="thick" w:color="F2DBDB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8"/>
                          <w:szCs w:val="28"/>
                          <w:u w:val="thick" w:color="F2DBDB"/>
                        </w:rPr>
                        <w:t>メモ</w:t>
                      </w:r>
                      <w:r>
                        <w:rPr>
                          <w:rFonts w:ascii="HGMaruGothicMPRO" w:eastAsia="HGMaruGothicMPRO"/>
                          <w:sz w:val="28"/>
                          <w:szCs w:val="28"/>
                          <w:u w:val="thick" w:color="F2DBDB"/>
                        </w:rPr>
                        <w:t>欄</w:t>
                      </w:r>
                    </w:p>
                    <w:p w14:paraId="2941AC45" w14:textId="77777777" w:rsidR="00BB7AE9" w:rsidRPr="00650359" w:rsidRDefault="00BB7AE9" w:rsidP="00BB7AE9">
                      <w:pPr>
                        <w:spacing w:line="500" w:lineRule="exact"/>
                        <w:rPr>
                          <w:rFonts w:ascii="HGMaruGothicMPRO" w:eastAsia="HGMaruGothicMPRO"/>
                          <w:sz w:val="28"/>
                          <w:szCs w:val="28"/>
                          <w:u w:val="single" w:color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1261" wp14:editId="156DD27B">
                <wp:simplePos x="0" y="0"/>
                <wp:positionH relativeFrom="margin">
                  <wp:align>center</wp:align>
                </wp:positionH>
                <wp:positionV relativeFrom="paragraph">
                  <wp:posOffset>4674870</wp:posOffset>
                </wp:positionV>
                <wp:extent cx="4133850" cy="571500"/>
                <wp:effectExtent l="0" t="0" r="0" b="0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7AAE2E" w14:textId="77777777" w:rsidR="00BB7AE9" w:rsidRPr="00AE56A6" w:rsidRDefault="00BB7AE9" w:rsidP="00BB7A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　　　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01261" id="正方形/長方形 174" o:spid="_x0000_s1028" style="position:absolute;margin-left:0;margin-top:368.1pt;width:325.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" filled="f" stroked="f" strokeweight="2pt">
                <v:textbox>
                  <w:txbxContent>
                    <w:p w14:paraId="577AAE2E" w14:textId="77777777" w:rsidR="00BB7AE9" w:rsidRPr="00AE56A6" w:rsidRDefault="00BB7AE9" w:rsidP="00BB7AE9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　　　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19313B" w14:textId="77777777" w:rsidR="009225B4" w:rsidRPr="00104235" w:rsidRDefault="009225B4" w:rsidP="00FC66D0"/>
    <w:sectPr w:rsidR="009225B4" w:rsidRPr="00104235" w:rsidSect="00BF6A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104235"/>
    <w:rsid w:val="003D025E"/>
    <w:rsid w:val="003E32A6"/>
    <w:rsid w:val="004D4362"/>
    <w:rsid w:val="009225B4"/>
    <w:rsid w:val="009C4859"/>
    <w:rsid w:val="00A73E67"/>
    <w:rsid w:val="00B17067"/>
    <w:rsid w:val="00BB7AE9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B7AE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B7AE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2021-12-21T05:32:00Z</dcterms:created>
  <dcterms:modified xsi:type="dcterms:W3CDTF">2021-12-21T05:32:00Z</dcterms:modified>
</cp:coreProperties>
</file>